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063E8" w14:textId="592EFD10" w:rsidR="00D14CE8" w:rsidRPr="005E2240" w:rsidRDefault="00D2517D" w:rsidP="518CDA34">
      <w:pPr>
        <w:pBdr>
          <w:top w:val="single" w:sz="4" w:space="1" w:color="auto"/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518CDA34">
        <w:rPr>
          <w:rFonts w:ascii="Arial" w:hAnsi="Arial" w:cs="Arial"/>
          <w:b/>
          <w:bCs/>
          <w:sz w:val="28"/>
          <w:szCs w:val="28"/>
        </w:rPr>
        <w:t>Mutatieformulier 20</w:t>
      </w:r>
      <w:r w:rsidR="00D928CF" w:rsidRPr="518CDA34">
        <w:rPr>
          <w:rFonts w:ascii="Arial" w:hAnsi="Arial" w:cs="Arial"/>
          <w:b/>
          <w:bCs/>
          <w:sz w:val="28"/>
          <w:szCs w:val="28"/>
        </w:rPr>
        <w:t>2</w:t>
      </w:r>
      <w:r w:rsidR="00864D9D">
        <w:rPr>
          <w:rFonts w:ascii="Arial" w:hAnsi="Arial" w:cs="Arial"/>
          <w:b/>
          <w:bCs/>
          <w:sz w:val="28"/>
          <w:szCs w:val="28"/>
        </w:rPr>
        <w:t>4</w:t>
      </w:r>
      <w:r w:rsidR="00934CEB" w:rsidRPr="518CDA34">
        <w:rPr>
          <w:rFonts w:ascii="Arial" w:hAnsi="Arial" w:cs="Arial"/>
          <w:b/>
          <w:bCs/>
          <w:sz w:val="28"/>
          <w:szCs w:val="28"/>
        </w:rPr>
        <w:t xml:space="preserve"> </w:t>
      </w:r>
      <w:r w:rsidR="00D14CE8" w:rsidRPr="518CDA34">
        <w:rPr>
          <w:rFonts w:ascii="Arial" w:hAnsi="Arial" w:cs="Arial"/>
          <w:b/>
          <w:bCs/>
          <w:sz w:val="28"/>
          <w:szCs w:val="28"/>
        </w:rPr>
        <w:t xml:space="preserve">voor </w:t>
      </w:r>
      <w:r w:rsidR="00864D9D">
        <w:rPr>
          <w:rFonts w:ascii="Arial" w:hAnsi="Arial" w:cs="Arial"/>
          <w:b/>
          <w:bCs/>
          <w:sz w:val="28"/>
          <w:szCs w:val="28"/>
        </w:rPr>
        <w:t>startende</w:t>
      </w:r>
      <w:r w:rsidR="001900CA" w:rsidRPr="518CDA34">
        <w:rPr>
          <w:rFonts w:ascii="Arial" w:hAnsi="Arial" w:cs="Arial"/>
          <w:b/>
          <w:bCs/>
          <w:sz w:val="28"/>
          <w:szCs w:val="28"/>
        </w:rPr>
        <w:t xml:space="preserve"> </w:t>
      </w:r>
      <w:r w:rsidR="008231F7">
        <w:rPr>
          <w:rFonts w:ascii="Arial" w:hAnsi="Arial" w:cs="Arial"/>
          <w:b/>
          <w:bCs/>
          <w:sz w:val="28"/>
          <w:szCs w:val="28"/>
        </w:rPr>
        <w:t>Publiek-Private</w:t>
      </w:r>
      <w:r w:rsidR="00D14CE8" w:rsidRPr="518CDA34">
        <w:rPr>
          <w:rFonts w:ascii="Arial" w:hAnsi="Arial" w:cs="Arial"/>
          <w:b/>
          <w:bCs/>
          <w:sz w:val="28"/>
          <w:szCs w:val="28"/>
        </w:rPr>
        <w:t xml:space="preserve"> Samenwerking (PPS) </w:t>
      </w:r>
      <w:r w:rsidR="001900CA" w:rsidRPr="518CDA34">
        <w:rPr>
          <w:rFonts w:ascii="Arial" w:hAnsi="Arial" w:cs="Arial"/>
          <w:b/>
          <w:bCs/>
          <w:sz w:val="28"/>
          <w:szCs w:val="28"/>
        </w:rPr>
        <w:t>projecten</w:t>
      </w:r>
    </w:p>
    <w:p w14:paraId="2DA577C0" w14:textId="77777777" w:rsidR="00D2517D" w:rsidRPr="005E2240" w:rsidRDefault="00D2517D" w:rsidP="005929C7">
      <w:pPr>
        <w:rPr>
          <w:rFonts w:ascii="Arial" w:hAnsi="Arial" w:cs="Arial"/>
          <w:sz w:val="20"/>
          <w:szCs w:val="20"/>
        </w:rPr>
      </w:pPr>
    </w:p>
    <w:p w14:paraId="3FEFCAA1" w14:textId="1FACB2EE" w:rsidR="00FE6B8F" w:rsidRPr="00FE6B8F" w:rsidRDefault="00BB28DB" w:rsidP="005929C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202302">
        <w:rPr>
          <w:rFonts w:ascii="Arial" w:hAnsi="Arial" w:cs="Arial"/>
          <w:b/>
          <w:sz w:val="20"/>
          <w:szCs w:val="20"/>
        </w:rPr>
        <w:t xml:space="preserve">oelichting </w:t>
      </w:r>
      <w:r w:rsidR="00DF01B0">
        <w:rPr>
          <w:rFonts w:ascii="Arial" w:hAnsi="Arial" w:cs="Arial"/>
          <w:b/>
          <w:sz w:val="20"/>
          <w:szCs w:val="20"/>
        </w:rPr>
        <w:t>bij invullen mutatieformulier</w:t>
      </w:r>
      <w:r w:rsidR="00617E50">
        <w:rPr>
          <w:rFonts w:ascii="Arial" w:hAnsi="Arial" w:cs="Arial"/>
          <w:b/>
          <w:sz w:val="20"/>
          <w:szCs w:val="20"/>
        </w:rPr>
        <w:t xml:space="preserve"> </w:t>
      </w:r>
      <w:r w:rsidR="00617E50" w:rsidRPr="00035D75">
        <w:rPr>
          <w:rFonts w:ascii="Arial" w:hAnsi="Arial" w:cs="Arial"/>
          <w:b/>
          <w:i/>
          <w:iCs/>
          <w:sz w:val="20"/>
          <w:szCs w:val="20"/>
        </w:rPr>
        <w:t>(</w:t>
      </w:r>
      <w:r w:rsidR="00617E50" w:rsidRPr="00035D75">
        <w:rPr>
          <w:rFonts w:ascii="Arial" w:hAnsi="Arial" w:cs="Arial"/>
          <w:b/>
          <w:i/>
          <w:iCs/>
          <w:sz w:val="20"/>
          <w:szCs w:val="20"/>
          <w:highlight w:val="yellow"/>
        </w:rPr>
        <w:t>na invullen deze toelichting weghalen</w:t>
      </w:r>
      <w:r w:rsidR="00617E50" w:rsidRPr="00035D75">
        <w:rPr>
          <w:rFonts w:ascii="Arial" w:hAnsi="Arial" w:cs="Arial"/>
          <w:b/>
          <w:i/>
          <w:iCs/>
          <w:sz w:val="20"/>
          <w:szCs w:val="20"/>
        </w:rPr>
        <w:t>)</w:t>
      </w:r>
    </w:p>
    <w:p w14:paraId="2B846D39" w14:textId="77777777" w:rsidR="00E04C6E" w:rsidRDefault="00E04C6E" w:rsidP="7B839CAC">
      <w:pPr>
        <w:rPr>
          <w:rFonts w:ascii="Arial" w:hAnsi="Arial" w:cs="Arial"/>
          <w:sz w:val="20"/>
          <w:szCs w:val="20"/>
        </w:rPr>
      </w:pPr>
    </w:p>
    <w:p w14:paraId="534DE5B2" w14:textId="4A5B4C21" w:rsidR="002F05CD" w:rsidRDefault="00E74259" w:rsidP="7B839CAC">
      <w:pPr>
        <w:rPr>
          <w:rFonts w:ascii="Arial" w:hAnsi="Arial" w:cs="Arial"/>
          <w:sz w:val="20"/>
          <w:szCs w:val="20"/>
        </w:rPr>
      </w:pPr>
      <w:r w:rsidRPr="7B839CAC">
        <w:rPr>
          <w:rFonts w:ascii="Arial" w:hAnsi="Arial" w:cs="Arial"/>
          <w:sz w:val="20"/>
          <w:szCs w:val="20"/>
        </w:rPr>
        <w:t xml:space="preserve">Vul  </w:t>
      </w:r>
      <w:r w:rsidR="00CC685B" w:rsidRPr="7B839CAC">
        <w:rPr>
          <w:rFonts w:ascii="Arial" w:hAnsi="Arial" w:cs="Arial"/>
          <w:sz w:val="20"/>
          <w:szCs w:val="20"/>
        </w:rPr>
        <w:t>in onderstaande gevallen een mutatieformulier in en a</w:t>
      </w:r>
      <w:r w:rsidR="002F05CD" w:rsidRPr="7B839CAC">
        <w:rPr>
          <w:rFonts w:ascii="Arial" w:hAnsi="Arial" w:cs="Arial"/>
          <w:sz w:val="20"/>
          <w:szCs w:val="20"/>
        </w:rPr>
        <w:t>fhankelijk van het type mutatie geef een beschrijving en voeg indien nodig aanvullende documenten toe.</w:t>
      </w:r>
    </w:p>
    <w:p w14:paraId="1A0FC477" w14:textId="78B8DF0D" w:rsidR="7B839CAC" w:rsidRDefault="7B839CAC" w:rsidP="7B839CAC">
      <w:pPr>
        <w:rPr>
          <w:rFonts w:ascii="Arial" w:hAnsi="Arial" w:cs="Arial"/>
          <w:sz w:val="20"/>
          <w:szCs w:val="20"/>
        </w:rPr>
      </w:pPr>
    </w:p>
    <w:p w14:paraId="6E71AEF5" w14:textId="15251434" w:rsidR="002F05CD" w:rsidRPr="008E6494" w:rsidRDefault="008231F7" w:rsidP="00812890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/>
          <w:b/>
          <w:sz w:val="20"/>
          <w:lang w:val="en-US"/>
        </w:rPr>
        <w:t>V</w:t>
      </w:r>
      <w:r w:rsidR="00864D9D">
        <w:rPr>
          <w:rFonts w:ascii="Arial" w:hAnsi="Arial"/>
          <w:b/>
          <w:sz w:val="20"/>
          <w:lang w:val="en-US"/>
        </w:rPr>
        <w:t>oorwaardelijke honorering</w:t>
      </w:r>
      <w:r w:rsidR="002F05CD" w:rsidRPr="008E6494">
        <w:rPr>
          <w:rFonts w:ascii="Arial" w:hAnsi="Arial" w:cs="Arial"/>
          <w:bCs/>
          <w:sz w:val="20"/>
          <w:szCs w:val="20"/>
          <w:lang w:val="en-US"/>
        </w:rPr>
        <w:t xml:space="preserve">: </w:t>
      </w:r>
    </w:p>
    <w:p w14:paraId="2AE15B48" w14:textId="5580C830" w:rsidR="00215B74" w:rsidRDefault="002F05CD" w:rsidP="0081289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B839CAC">
        <w:rPr>
          <w:rFonts w:ascii="Arial" w:hAnsi="Arial" w:cs="Arial"/>
          <w:sz w:val="20"/>
          <w:szCs w:val="20"/>
        </w:rPr>
        <w:t xml:space="preserve">Zijn er specifieke vragen/eisen vastgesteld bij de </w:t>
      </w:r>
      <w:r w:rsidR="008231F7">
        <w:rPr>
          <w:rFonts w:ascii="Arial" w:hAnsi="Arial" w:cs="Arial"/>
          <w:sz w:val="20"/>
          <w:szCs w:val="20"/>
        </w:rPr>
        <w:t>honorering</w:t>
      </w:r>
      <w:r w:rsidRPr="7B839CAC">
        <w:rPr>
          <w:rFonts w:ascii="Arial" w:hAnsi="Arial" w:cs="Arial"/>
          <w:sz w:val="20"/>
          <w:szCs w:val="20"/>
        </w:rPr>
        <w:t xml:space="preserve"> van het project?</w:t>
      </w:r>
      <w:r>
        <w:t xml:space="preserve"> </w:t>
      </w:r>
      <w:r w:rsidRPr="7B839CAC">
        <w:rPr>
          <w:rFonts w:ascii="Arial" w:hAnsi="Arial" w:cs="Arial"/>
          <w:sz w:val="20"/>
          <w:szCs w:val="20"/>
        </w:rPr>
        <w:t xml:space="preserve">Zo ja, welke aanvullende afspraken zijn gemaakt en verwerkt in </w:t>
      </w:r>
      <w:r w:rsidR="008231F7">
        <w:rPr>
          <w:rFonts w:ascii="Arial" w:hAnsi="Arial" w:cs="Arial"/>
          <w:sz w:val="20"/>
          <w:szCs w:val="20"/>
        </w:rPr>
        <w:t xml:space="preserve">de begroting en/of </w:t>
      </w:r>
      <w:r w:rsidRPr="7B839CAC">
        <w:rPr>
          <w:rFonts w:ascii="Arial" w:hAnsi="Arial" w:cs="Arial"/>
          <w:sz w:val="20"/>
          <w:szCs w:val="20"/>
        </w:rPr>
        <w:t xml:space="preserve">het projectplan? </w:t>
      </w:r>
    </w:p>
    <w:p w14:paraId="2919E202" w14:textId="77777777" w:rsidR="002F05CD" w:rsidRPr="005C6828" w:rsidRDefault="002F05CD" w:rsidP="002F05CD">
      <w:pPr>
        <w:pStyle w:val="Lijstalinea"/>
        <w:ind w:left="1440"/>
        <w:rPr>
          <w:rFonts w:ascii="Arial" w:hAnsi="Arial" w:cs="Arial"/>
          <w:bCs/>
          <w:sz w:val="20"/>
          <w:szCs w:val="20"/>
        </w:rPr>
      </w:pPr>
    </w:p>
    <w:p w14:paraId="561605AB" w14:textId="78C98ED7" w:rsidR="00814C62" w:rsidRPr="00130F7A" w:rsidRDefault="008D7B22" w:rsidP="00130F7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130F7A">
        <w:rPr>
          <w:rFonts w:ascii="Arial" w:hAnsi="Arial" w:cs="Arial"/>
          <w:b/>
          <w:sz w:val="20"/>
          <w:szCs w:val="20"/>
        </w:rPr>
        <w:t>Wijziging Partnerschap</w:t>
      </w:r>
    </w:p>
    <w:p w14:paraId="67DEAF99" w14:textId="50F47D5E" w:rsidR="002F05CD" w:rsidRPr="00215B74" w:rsidRDefault="002F05CD" w:rsidP="00A41F14">
      <w:pPr>
        <w:ind w:firstLine="360"/>
        <w:rPr>
          <w:rFonts w:ascii="Arial" w:hAnsi="Arial" w:cs="Arial"/>
          <w:bCs/>
          <w:sz w:val="20"/>
          <w:szCs w:val="20"/>
        </w:rPr>
      </w:pPr>
      <w:r w:rsidRPr="00215B74">
        <w:rPr>
          <w:rFonts w:ascii="Arial" w:hAnsi="Arial" w:cs="Arial"/>
          <w:bCs/>
          <w:sz w:val="20"/>
          <w:szCs w:val="20"/>
        </w:rPr>
        <w:t>Substantiële mutaties zijn:</w:t>
      </w:r>
    </w:p>
    <w:p w14:paraId="2A3D8EFB" w14:textId="77777777" w:rsidR="00071D7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 w:rsidRPr="00A9703C">
        <w:rPr>
          <w:rFonts w:ascii="Arial" w:hAnsi="Arial" w:cs="Arial"/>
          <w:bCs/>
          <w:sz w:val="20"/>
          <w:szCs w:val="20"/>
        </w:rPr>
        <w:t>Tussentijdse wisselingen in publieke en private partners</w:t>
      </w:r>
      <w:r>
        <w:rPr>
          <w:rFonts w:ascii="Arial" w:hAnsi="Arial" w:cs="Arial"/>
          <w:bCs/>
          <w:sz w:val="20"/>
          <w:szCs w:val="20"/>
        </w:rPr>
        <w:t>;</w:t>
      </w:r>
    </w:p>
    <w:p w14:paraId="2E8A68DA" w14:textId="77777777" w:rsidR="00071D78" w:rsidRDefault="00071D78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</w:t>
      </w:r>
      <w:r w:rsidR="002F05CD" w:rsidRPr="00071D78">
        <w:rPr>
          <w:rFonts w:ascii="Arial" w:hAnsi="Arial" w:cs="Arial"/>
          <w:bCs/>
          <w:sz w:val="20"/>
          <w:szCs w:val="20"/>
        </w:rPr>
        <w:t>ussentijdse veranderingen in de inzet/bijdrage van publieke en private partners;</w:t>
      </w:r>
    </w:p>
    <w:p w14:paraId="5C5E8FB7" w14:textId="6757CE18" w:rsidR="002F05CD" w:rsidRPr="00071D7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 w:rsidRPr="00071D78">
        <w:rPr>
          <w:rFonts w:ascii="Arial" w:hAnsi="Arial" w:cs="Arial"/>
          <w:bCs/>
          <w:sz w:val="20"/>
          <w:szCs w:val="20"/>
        </w:rPr>
        <w:t>Wezenlijke inhoudelijke koersveranderingen die invloed hebben op de doelstellingen en deliverables.</w:t>
      </w:r>
    </w:p>
    <w:p w14:paraId="32BC5139" w14:textId="77777777" w:rsidR="002F05CD" w:rsidRPr="00A9703C" w:rsidRDefault="002F05CD" w:rsidP="002F05CD">
      <w:pPr>
        <w:pStyle w:val="Lijstalinea"/>
        <w:ind w:left="1800"/>
        <w:rPr>
          <w:rFonts w:ascii="Arial" w:hAnsi="Arial" w:cs="Arial"/>
          <w:bCs/>
          <w:sz w:val="20"/>
          <w:szCs w:val="20"/>
        </w:rPr>
      </w:pPr>
    </w:p>
    <w:p w14:paraId="7D84C734" w14:textId="2E571F97" w:rsidR="002F05CD" w:rsidRPr="00130F7A" w:rsidRDefault="00864D9D" w:rsidP="00130F7A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30F7A">
        <w:rPr>
          <w:rFonts w:ascii="Arial" w:hAnsi="Arial" w:cs="Arial"/>
          <w:b/>
          <w:bCs/>
          <w:sz w:val="20"/>
          <w:szCs w:val="20"/>
        </w:rPr>
        <w:t>Wijziging budget</w:t>
      </w:r>
      <w:r w:rsidR="002F05CD" w:rsidRPr="00130F7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73A5507" w14:textId="598E61BB" w:rsidR="00864D9D" w:rsidRPr="00864D9D" w:rsidRDefault="00864D9D" w:rsidP="00864D9D">
      <w:pPr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Substantiële mutaties zijn:</w:t>
      </w:r>
    </w:p>
    <w:p w14:paraId="69DB0B60" w14:textId="72E5E1DB" w:rsidR="002F05CD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</w:rPr>
      </w:pPr>
      <w:bookmarkStart w:id="0" w:name="_Hlk150409424"/>
      <w:r>
        <w:rPr>
          <w:rFonts w:ascii="Arial" w:hAnsi="Arial" w:cs="Arial"/>
          <w:bCs/>
          <w:sz w:val="20"/>
          <w:szCs w:val="20"/>
        </w:rPr>
        <w:t>W</w:t>
      </w:r>
      <w:r w:rsidR="002F05CD" w:rsidRPr="00937777">
        <w:rPr>
          <w:rFonts w:ascii="Arial" w:hAnsi="Arial" w:cs="Arial"/>
          <w:bCs/>
          <w:sz w:val="20"/>
          <w:szCs w:val="20"/>
        </w:rPr>
        <w:t>ijzigingen</w:t>
      </w:r>
      <w:r>
        <w:rPr>
          <w:rFonts w:ascii="Arial" w:hAnsi="Arial" w:cs="Arial"/>
          <w:bCs/>
          <w:sz w:val="20"/>
          <w:szCs w:val="20"/>
        </w:rPr>
        <w:t xml:space="preserve"> van 10% of meer</w:t>
      </w:r>
      <w:r w:rsidR="00130F7A">
        <w:rPr>
          <w:rFonts w:ascii="Arial" w:hAnsi="Arial" w:cs="Arial"/>
          <w:bCs/>
          <w:sz w:val="20"/>
          <w:szCs w:val="20"/>
        </w:rPr>
        <w:t>, of van meer dan 100 k€,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in de</w:t>
      </w:r>
      <w:r w:rsidR="00130F7A">
        <w:rPr>
          <w:rFonts w:ascii="Arial" w:hAnsi="Arial" w:cs="Arial"/>
          <w:bCs/>
          <w:sz w:val="20"/>
          <w:szCs w:val="20"/>
        </w:rPr>
        <w:t xml:space="preserve"> totale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</w:t>
      </w:r>
      <w:r w:rsidR="00864D9D">
        <w:rPr>
          <w:rFonts w:ascii="Arial" w:hAnsi="Arial" w:cs="Arial"/>
          <w:bCs/>
          <w:sz w:val="20"/>
          <w:szCs w:val="20"/>
        </w:rPr>
        <w:t>omvang</w:t>
      </w:r>
      <w:r>
        <w:rPr>
          <w:rFonts w:ascii="Arial" w:hAnsi="Arial" w:cs="Arial"/>
          <w:bCs/>
          <w:sz w:val="20"/>
          <w:szCs w:val="20"/>
        </w:rPr>
        <w:t>;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 </w:t>
      </w:r>
    </w:p>
    <w:bookmarkEnd w:id="0"/>
    <w:p w14:paraId="050DB53A" w14:textId="77777777" w:rsidR="008231F7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Wijzigingen van 25% of meer in de bijdrage van individuele partners; </w:t>
      </w:r>
    </w:p>
    <w:p w14:paraId="0CBB775B" w14:textId="2CE70557" w:rsidR="002F05CD" w:rsidRPr="008231F7" w:rsidRDefault="002F05CD" w:rsidP="008231F7">
      <w:pPr>
        <w:ind w:left="360"/>
        <w:rPr>
          <w:rFonts w:ascii="Arial" w:hAnsi="Arial" w:cs="Arial"/>
          <w:bCs/>
          <w:sz w:val="20"/>
          <w:szCs w:val="20"/>
        </w:rPr>
      </w:pPr>
      <w:r w:rsidRPr="008231F7">
        <w:rPr>
          <w:rFonts w:ascii="Arial" w:hAnsi="Arial" w:cs="Arial"/>
          <w:bCs/>
          <w:sz w:val="20"/>
          <w:szCs w:val="20"/>
        </w:rPr>
        <w:t xml:space="preserve">Voeg een aangepaste begroting bij en vul </w:t>
      </w:r>
      <w:r w:rsidR="008231F7">
        <w:rPr>
          <w:rFonts w:ascii="Arial" w:hAnsi="Arial" w:cs="Arial"/>
          <w:bCs/>
          <w:sz w:val="20"/>
          <w:szCs w:val="20"/>
        </w:rPr>
        <w:t>de</w:t>
      </w:r>
      <w:r w:rsidRPr="008231F7">
        <w:rPr>
          <w:rFonts w:ascii="Arial" w:hAnsi="Arial" w:cs="Arial"/>
          <w:bCs/>
          <w:sz w:val="20"/>
          <w:szCs w:val="20"/>
        </w:rPr>
        <w:t xml:space="preserve"> tabellen </w:t>
      </w:r>
      <w:r w:rsidR="008231F7">
        <w:rPr>
          <w:rFonts w:ascii="Arial" w:hAnsi="Arial" w:cs="Arial"/>
          <w:bCs/>
          <w:sz w:val="20"/>
          <w:szCs w:val="20"/>
        </w:rPr>
        <w:t xml:space="preserve">in dit formulier </w:t>
      </w:r>
      <w:r w:rsidRPr="008231F7">
        <w:rPr>
          <w:rFonts w:ascii="Arial" w:hAnsi="Arial" w:cs="Arial"/>
          <w:bCs/>
          <w:sz w:val="20"/>
          <w:szCs w:val="20"/>
        </w:rPr>
        <w:t xml:space="preserve">in. </w:t>
      </w:r>
    </w:p>
    <w:p w14:paraId="6F08E39F" w14:textId="77777777" w:rsidR="00CC685B" w:rsidRDefault="00CC685B" w:rsidP="00CC685B">
      <w:pPr>
        <w:pStyle w:val="Lijstalinea"/>
        <w:ind w:left="1440"/>
        <w:rPr>
          <w:rFonts w:ascii="Arial" w:hAnsi="Arial" w:cs="Arial"/>
          <w:bCs/>
          <w:sz w:val="20"/>
          <w:szCs w:val="20"/>
        </w:rPr>
      </w:pPr>
    </w:p>
    <w:p w14:paraId="7B129E22" w14:textId="3C2B32D6" w:rsidR="00C37256" w:rsidRDefault="00252085" w:rsidP="005F67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Dit mutatieformulier en het aangepaste projectplan incl. begroting dienen</w:t>
      </w:r>
      <w:r w:rsidRPr="005E2240">
        <w:rPr>
          <w:rFonts w:ascii="Arial" w:hAnsi="Arial" w:cs="Arial"/>
          <w:sz w:val="20"/>
          <w:szCs w:val="20"/>
        </w:rPr>
        <w:t xml:space="preserve"> </w:t>
      </w:r>
      <w:r w:rsidR="008231F7">
        <w:rPr>
          <w:rFonts w:ascii="Arial" w:hAnsi="Arial" w:cs="Arial"/>
          <w:b/>
          <w:sz w:val="20"/>
          <w:szCs w:val="20"/>
        </w:rPr>
        <w:t xml:space="preserve">bij indiening van de consortiumovereenkomst </w:t>
      </w:r>
      <w:r w:rsidR="008231F7">
        <w:rPr>
          <w:rFonts w:ascii="Arial" w:hAnsi="Arial" w:cs="Arial"/>
          <w:bCs/>
          <w:sz w:val="20"/>
          <w:szCs w:val="20"/>
        </w:rPr>
        <w:t>te worden ingediend als apart document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8231F7">
        <w:rPr>
          <w:rFonts w:ascii="Arial" w:hAnsi="Arial" w:cs="Arial"/>
          <w:sz w:val="20"/>
          <w:szCs w:val="20"/>
        </w:rPr>
        <w:t xml:space="preserve">De wijzigingen in dit mutatieformulier dienen in overeenstemming te zijn met de informatie zoals vastgelegd in de consortiumovereenkomst. </w:t>
      </w:r>
    </w:p>
    <w:p w14:paraId="56D9B1C3" w14:textId="7BD8F532" w:rsidR="00C37256" w:rsidRDefault="00C37256">
      <w:pPr>
        <w:spacing w:after="200"/>
        <w:rPr>
          <w:rFonts w:ascii="Arial" w:hAnsi="Arial" w:cs="Arial"/>
          <w:sz w:val="20"/>
          <w:szCs w:val="20"/>
        </w:rPr>
      </w:pPr>
    </w:p>
    <w:p w14:paraId="594E7FBC" w14:textId="2BAB8F17" w:rsidR="00F44532" w:rsidRPr="00E677C5" w:rsidRDefault="00F44532" w:rsidP="00130F7A">
      <w:pPr>
        <w:pStyle w:val="Lijstalinea"/>
        <w:numPr>
          <w:ilvl w:val="6"/>
          <w:numId w:val="1"/>
        </w:numPr>
        <w:ind w:left="284"/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t>Projectgegevens</w:t>
      </w:r>
    </w:p>
    <w:p w14:paraId="14E792A3" w14:textId="77777777" w:rsidR="00F44532" w:rsidRPr="00A9703C" w:rsidRDefault="00F44532" w:rsidP="00A9703C">
      <w:pPr>
        <w:pStyle w:val="Lijstalinea"/>
        <w:ind w:left="360"/>
        <w:rPr>
          <w:rFonts w:ascii="Arial" w:hAnsi="Arial"/>
          <w:b/>
          <w:sz w:val="20"/>
        </w:rPr>
      </w:pPr>
    </w:p>
    <w:p w14:paraId="66DEEDC0" w14:textId="754453C4" w:rsidR="00B456CB" w:rsidRPr="00F44532" w:rsidRDefault="004E1026" w:rsidP="00F44532">
      <w:pPr>
        <w:rPr>
          <w:rFonts w:ascii="Arial" w:hAnsi="Arial" w:cs="Arial"/>
          <w:sz w:val="20"/>
          <w:szCs w:val="20"/>
        </w:rPr>
      </w:pPr>
      <w:r w:rsidRPr="00F44532">
        <w:rPr>
          <w:rFonts w:ascii="Arial" w:hAnsi="Arial" w:cs="Arial"/>
          <w:b/>
          <w:sz w:val="20"/>
          <w:szCs w:val="20"/>
        </w:rPr>
        <w:t>Titel project</w:t>
      </w:r>
      <w:r w:rsidR="00D14CE8" w:rsidRPr="00F44532">
        <w:rPr>
          <w:rFonts w:ascii="Arial" w:hAnsi="Arial" w:cs="Arial"/>
          <w:sz w:val="20"/>
          <w:szCs w:val="20"/>
        </w:rPr>
        <w:t>:</w:t>
      </w:r>
      <w:r w:rsidR="001808E9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 xml:space="preserve"> </w:t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</w:p>
    <w:p w14:paraId="53313713" w14:textId="77777777" w:rsidR="007E27BD" w:rsidRDefault="007E27BD" w:rsidP="00B456CB">
      <w:pPr>
        <w:rPr>
          <w:rFonts w:ascii="Arial" w:hAnsi="Arial" w:cs="Arial"/>
          <w:sz w:val="20"/>
          <w:szCs w:val="20"/>
        </w:rPr>
      </w:pPr>
    </w:p>
    <w:p w14:paraId="2633BC2F" w14:textId="20626362" w:rsidR="009A5CEA" w:rsidRDefault="007E27BD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</w:t>
      </w:r>
      <w:r w:rsidR="00D14CE8" w:rsidRPr="00E52BEA">
        <w:rPr>
          <w:rFonts w:ascii="Arial" w:hAnsi="Arial" w:cs="Arial"/>
          <w:b/>
          <w:sz w:val="20"/>
          <w:szCs w:val="20"/>
        </w:rPr>
        <w:t>ummer project</w:t>
      </w:r>
      <w:r w:rsidR="004E1026" w:rsidRPr="00E52BEA">
        <w:rPr>
          <w:rFonts w:ascii="Arial" w:hAnsi="Arial" w:cs="Arial"/>
          <w:b/>
          <w:sz w:val="20"/>
          <w:szCs w:val="20"/>
        </w:rPr>
        <w:t>:</w:t>
      </w:r>
      <w:r w:rsidR="00C16319" w:rsidRPr="00E52B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LWV</w:t>
      </w:r>
      <w:r w:rsidR="00F20799">
        <w:rPr>
          <w:rFonts w:ascii="Arial" w:hAnsi="Arial" w:cs="Arial"/>
          <w:sz w:val="20"/>
          <w:szCs w:val="20"/>
        </w:rPr>
        <w:t>23</w:t>
      </w:r>
      <w:r w:rsidR="00F20799" w:rsidRPr="00F20799">
        <w:rPr>
          <w:rFonts w:ascii="Arial" w:hAnsi="Arial" w:cs="Arial"/>
          <w:sz w:val="20"/>
          <w:szCs w:val="20"/>
          <w:highlight w:val="yellow"/>
        </w:rPr>
        <w:t>XXX</w:t>
      </w:r>
      <w:r w:rsidR="00C16319" w:rsidRPr="00E52BEA">
        <w:rPr>
          <w:rFonts w:ascii="Arial" w:hAnsi="Arial" w:cs="Arial"/>
          <w:sz w:val="20"/>
          <w:szCs w:val="20"/>
        </w:rPr>
        <w:tab/>
      </w:r>
    </w:p>
    <w:p w14:paraId="57A6E9F5" w14:textId="77777777" w:rsidR="009A5CEA" w:rsidRDefault="009A5CEA" w:rsidP="00B456CB">
      <w:pPr>
        <w:rPr>
          <w:rFonts w:ascii="Arial" w:hAnsi="Arial" w:cs="Arial"/>
          <w:sz w:val="20"/>
          <w:szCs w:val="20"/>
        </w:rPr>
      </w:pPr>
    </w:p>
    <w:p w14:paraId="51E97987" w14:textId="6D1CBAF7" w:rsidR="0041479E" w:rsidRDefault="009A5CEA" w:rsidP="00B456CB">
      <w:pPr>
        <w:rPr>
          <w:rFonts w:ascii="Arial" w:hAnsi="Arial" w:cs="Arial"/>
          <w:sz w:val="20"/>
          <w:szCs w:val="20"/>
        </w:rPr>
      </w:pPr>
      <w:r w:rsidRPr="009A5CEA">
        <w:rPr>
          <w:rFonts w:ascii="Arial" w:hAnsi="Arial" w:cs="Arial"/>
          <w:b/>
          <w:bCs/>
          <w:sz w:val="20"/>
          <w:szCs w:val="20"/>
        </w:rPr>
        <w:t>Publieke Financiering: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PPS-Toeslag</w:t>
      </w:r>
      <w:r w:rsidR="00AB7AFD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>WR capaciteit</w:t>
      </w:r>
      <w:r w:rsidR="00FD38C5">
        <w:rPr>
          <w:rFonts w:ascii="Arial" w:hAnsi="Arial" w:cs="Arial"/>
          <w:sz w:val="20"/>
          <w:szCs w:val="20"/>
        </w:rPr>
        <w:t xml:space="preserve"> / TO2 capaciteit</w:t>
      </w:r>
    </w:p>
    <w:p w14:paraId="5850CC6C" w14:textId="77777777" w:rsidR="0041479E" w:rsidRDefault="0041479E" w:rsidP="00B456CB">
      <w:pPr>
        <w:rPr>
          <w:rFonts w:ascii="Arial" w:hAnsi="Arial" w:cs="Arial"/>
          <w:sz w:val="20"/>
          <w:szCs w:val="20"/>
        </w:rPr>
      </w:pPr>
    </w:p>
    <w:p w14:paraId="78B5BC46" w14:textId="58B99EBA" w:rsidR="0041479E" w:rsidRDefault="0041479E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MMIP</w:t>
      </w:r>
      <w:r w:rsidR="001C60DE">
        <w:rPr>
          <w:rFonts w:ascii="Arial" w:hAnsi="Arial" w:cs="Arial"/>
          <w:sz w:val="20"/>
          <w:szCs w:val="20"/>
        </w:rPr>
        <w:t>:</w:t>
      </w:r>
      <w:r w:rsidR="001C60DE">
        <w:rPr>
          <w:rFonts w:ascii="Arial" w:hAnsi="Arial" w:cs="Arial"/>
          <w:sz w:val="20"/>
          <w:szCs w:val="20"/>
        </w:rPr>
        <w:tab/>
      </w:r>
      <w:r w:rsidR="001C60DE">
        <w:rPr>
          <w:rFonts w:ascii="Arial" w:hAnsi="Arial" w:cs="Arial"/>
          <w:sz w:val="20"/>
          <w:szCs w:val="20"/>
        </w:rPr>
        <w:tab/>
      </w:r>
      <w:r w:rsidR="001C60DE">
        <w:rPr>
          <w:rFonts w:ascii="Arial" w:hAnsi="Arial" w:cs="Arial"/>
          <w:sz w:val="20"/>
          <w:szCs w:val="20"/>
        </w:rPr>
        <w:tab/>
      </w:r>
      <w:r w:rsidR="001C60DE">
        <w:rPr>
          <w:rFonts w:ascii="Arial" w:hAnsi="Arial" w:cs="Arial"/>
          <w:sz w:val="20"/>
          <w:szCs w:val="20"/>
        </w:rPr>
        <w:tab/>
      </w:r>
      <w:r w:rsidR="001C60DE">
        <w:rPr>
          <w:rFonts w:ascii="Arial" w:hAnsi="Arial" w:cs="Arial"/>
          <w:sz w:val="20"/>
          <w:szCs w:val="20"/>
        </w:rPr>
        <w:tab/>
      </w:r>
      <w:r w:rsidR="001C60DE">
        <w:rPr>
          <w:rFonts w:ascii="Arial" w:hAnsi="Arial" w:cs="Arial"/>
          <w:sz w:val="20"/>
          <w:szCs w:val="20"/>
        </w:rPr>
        <w:tab/>
      </w:r>
    </w:p>
    <w:p w14:paraId="5721C4E4" w14:textId="2EBF3735" w:rsidR="00D14CE8" w:rsidRPr="00E52BEA" w:rsidRDefault="009A5CEA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16319" w:rsidRPr="00E52BEA">
        <w:rPr>
          <w:rFonts w:ascii="Arial" w:hAnsi="Arial" w:cs="Arial"/>
          <w:sz w:val="20"/>
          <w:szCs w:val="20"/>
        </w:rPr>
        <w:tab/>
      </w:r>
    </w:p>
    <w:p w14:paraId="0D39F98F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b/>
          <w:sz w:val="20"/>
          <w:szCs w:val="20"/>
        </w:rPr>
        <w:t>Contactgegevens penvoerder</w:t>
      </w:r>
      <w:r w:rsidRPr="005E2240">
        <w:rPr>
          <w:rFonts w:ascii="Arial" w:hAnsi="Arial" w:cs="Arial"/>
          <w:sz w:val="20"/>
          <w:szCs w:val="20"/>
        </w:rPr>
        <w:t xml:space="preserve">: </w:t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Naam: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0427935B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Bedrijf: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7D4CCA92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e-mailadres:</w:t>
      </w:r>
    </w:p>
    <w:p w14:paraId="06042BF1" w14:textId="77777777" w:rsidR="00D14CE8" w:rsidRPr="005E2240" w:rsidRDefault="00D14CE8" w:rsidP="00D14CE8">
      <w:pPr>
        <w:rPr>
          <w:rFonts w:ascii="Arial" w:hAnsi="Arial" w:cs="Arial"/>
          <w:b/>
          <w:sz w:val="20"/>
          <w:szCs w:val="20"/>
        </w:rPr>
      </w:pPr>
    </w:p>
    <w:p w14:paraId="69167B6A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b/>
          <w:sz w:val="20"/>
          <w:szCs w:val="20"/>
        </w:rPr>
        <w:lastRenderedPageBreak/>
        <w:t>Contactgegevens namens onderzoekers:</w:t>
      </w:r>
      <w:r w:rsidRPr="005E2240">
        <w:rPr>
          <w:rFonts w:ascii="Arial" w:hAnsi="Arial" w:cs="Arial"/>
          <w:b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>Naam:</w:t>
      </w:r>
    </w:p>
    <w:p w14:paraId="1E897A8F" w14:textId="77777777" w:rsidR="00D14CE8" w:rsidRPr="005E2240" w:rsidRDefault="00D14CE8" w:rsidP="00D14CE8">
      <w:pPr>
        <w:ind w:left="3540" w:firstLine="708"/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>Organisatie:</w:t>
      </w:r>
    </w:p>
    <w:p w14:paraId="1B2F8CC1" w14:textId="0C53E03F" w:rsidR="00D14CE8" w:rsidRPr="005E2240" w:rsidRDefault="00D14CE8" w:rsidP="00B456CB">
      <w:pPr>
        <w:ind w:left="3540" w:firstLine="708"/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>e-mailadres: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2425CF56" w14:textId="020ED3A3" w:rsidR="009764E2" w:rsidRDefault="00D4485D" w:rsidP="006A4D82">
      <w:pPr>
        <w:rPr>
          <w:rFonts w:ascii="Arial" w:hAnsi="Arial" w:cs="Arial"/>
          <w:sz w:val="20"/>
          <w:szCs w:val="20"/>
        </w:rPr>
      </w:pPr>
      <w:r w:rsidRPr="00D4485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4FB51F15" wp14:editId="25306B5D">
                <wp:simplePos x="0" y="0"/>
                <wp:positionH relativeFrom="column">
                  <wp:posOffset>-252730</wp:posOffset>
                </wp:positionH>
                <wp:positionV relativeFrom="paragraph">
                  <wp:posOffset>113030</wp:posOffset>
                </wp:positionV>
                <wp:extent cx="6581775" cy="1190625"/>
                <wp:effectExtent l="0" t="0" r="28575" b="28575"/>
                <wp:wrapTopAndBottom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B1207" w14:textId="54BF294C" w:rsidR="00D4485D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Penvoerder van het consortium 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heeft namens het consortium 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mutatie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wel</w:t>
                            </w:r>
                            <w:r w:rsid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niet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goedgekeurd</w:t>
                            </w:r>
                          </w:p>
                          <w:p w14:paraId="3FA1ADCB" w14:textId="2049B9EA" w:rsidR="00D4485D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Evt opmerkingen van de penvoerder:</w:t>
                            </w:r>
                          </w:p>
                          <w:p w14:paraId="156D1903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7F5B7FC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1F3D2B5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BC361D0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9B75F4C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51F1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9.9pt;margin-top:8.9pt;width:518.25pt;height:9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">
                <v:textbox>
                  <w:txbxContent>
                    <w:p w14:paraId="63DB1207" w14:textId="54BF294C" w:rsidR="00D4485D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Penvoerder van het consortium 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>heeft namens het consortium 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 mutatie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wel</w:t>
                      </w:r>
                      <w:r w:rsid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niet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>goedgekeurd</w:t>
                      </w:r>
                    </w:p>
                    <w:p w14:paraId="3FA1ADCB" w14:textId="2049B9EA" w:rsidR="00D4485D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Evt opmerkingen van de penvoerder:</w:t>
                      </w:r>
                    </w:p>
                    <w:p w14:paraId="156D1903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7F5B7FC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1F3D2B5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BC361D0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9B75F4C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="006A4D82" w:rsidRPr="00FE6B8F">
        <w:rPr>
          <w:rFonts w:ascii="Arial" w:hAnsi="Arial" w:cs="Arial"/>
          <w:sz w:val="20"/>
          <w:szCs w:val="20"/>
        </w:rPr>
        <w:t xml:space="preserve"> </w:t>
      </w:r>
    </w:p>
    <w:p w14:paraId="67FA2392" w14:textId="77D19BB1" w:rsidR="00EA5483" w:rsidRDefault="00EA5483">
      <w:pPr>
        <w:spacing w:after="200"/>
        <w:rPr>
          <w:rFonts w:ascii="Arial" w:hAnsi="Arial" w:cs="Arial"/>
          <w:b/>
          <w:sz w:val="20"/>
          <w:szCs w:val="20"/>
        </w:rPr>
      </w:pPr>
    </w:p>
    <w:p w14:paraId="626A155F" w14:textId="397E7BA7" w:rsidR="005F11E5" w:rsidRPr="00E677C5" w:rsidRDefault="00CE08E8" w:rsidP="00130F7A">
      <w:pPr>
        <w:pStyle w:val="Lijstalinea"/>
        <w:numPr>
          <w:ilvl w:val="6"/>
          <w:numId w:val="1"/>
        </w:numPr>
        <w:spacing w:after="200"/>
        <w:ind w:left="284" w:hanging="284"/>
        <w:rPr>
          <w:rFonts w:ascii="Arial" w:hAnsi="Arial" w:cs="Arial"/>
          <w:b/>
          <w:sz w:val="24"/>
          <w:szCs w:val="24"/>
        </w:rPr>
      </w:pPr>
      <w:r w:rsidRPr="00E677C5">
        <w:rPr>
          <w:rFonts w:ascii="Arial" w:hAnsi="Arial" w:cs="Arial"/>
          <w:b/>
          <w:sz w:val="24"/>
          <w:szCs w:val="24"/>
        </w:rPr>
        <w:t>Mutatie</w:t>
      </w:r>
    </w:p>
    <w:p w14:paraId="162BBA33" w14:textId="3D7B83A1" w:rsidR="00A476AE" w:rsidRDefault="00CE08E8" w:rsidP="00F44532">
      <w:pPr>
        <w:ind w:left="4245" w:hanging="424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</w:t>
      </w:r>
      <w:r w:rsidR="00D47E75">
        <w:rPr>
          <w:rFonts w:ascii="Arial" w:hAnsi="Arial" w:cs="Arial"/>
          <w:b/>
          <w:sz w:val="20"/>
          <w:szCs w:val="20"/>
        </w:rPr>
        <w:t xml:space="preserve"> </w:t>
      </w:r>
      <w:r w:rsidR="00A9703C">
        <w:rPr>
          <w:rFonts w:ascii="Arial" w:hAnsi="Arial" w:cs="Arial"/>
          <w:b/>
          <w:sz w:val="20"/>
          <w:szCs w:val="20"/>
        </w:rPr>
        <w:t xml:space="preserve">Type </w:t>
      </w:r>
      <w:r w:rsidR="00F44532">
        <w:rPr>
          <w:rFonts w:ascii="Arial" w:hAnsi="Arial" w:cs="Arial"/>
          <w:b/>
          <w:sz w:val="20"/>
          <w:szCs w:val="20"/>
        </w:rPr>
        <w:t>mutatie</w:t>
      </w:r>
      <w:r w:rsidR="00B022CF">
        <w:rPr>
          <w:rFonts w:ascii="Arial" w:hAnsi="Arial" w:cs="Arial"/>
          <w:b/>
          <w:sz w:val="20"/>
          <w:szCs w:val="20"/>
        </w:rPr>
        <w:t xml:space="preserve"> (laat staan wat van toepassing is)</w:t>
      </w:r>
      <w:r w:rsidR="00F44532">
        <w:rPr>
          <w:rFonts w:ascii="Arial" w:hAnsi="Arial" w:cs="Arial"/>
          <w:b/>
          <w:sz w:val="20"/>
          <w:szCs w:val="20"/>
        </w:rPr>
        <w:t xml:space="preserve">: </w:t>
      </w:r>
      <w:r w:rsidR="00934CEB">
        <w:rPr>
          <w:rFonts w:ascii="Arial" w:hAnsi="Arial" w:cs="Arial"/>
          <w:b/>
          <w:sz w:val="20"/>
          <w:szCs w:val="20"/>
        </w:rPr>
        <w:tab/>
      </w:r>
    </w:p>
    <w:p w14:paraId="56AF2200" w14:textId="63B1C272" w:rsid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Voorwaardelijke honorering</w:t>
      </w:r>
    </w:p>
    <w:p w14:paraId="76A7833C" w14:textId="1C81688D" w:rsidR="00441838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Wijziging partnerschap</w:t>
      </w:r>
    </w:p>
    <w:p w14:paraId="496070C8" w14:textId="49126BA1" w:rsidR="00B022CF" w:rsidRP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Wijziging budget</w:t>
      </w:r>
    </w:p>
    <w:p w14:paraId="0E792B30" w14:textId="6D4A7E60" w:rsidR="00F44532" w:rsidRDefault="00F44532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4781C093" w14:textId="77777777" w:rsidR="00B022CF" w:rsidRPr="00F44532" w:rsidRDefault="00B022CF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7CDB1E1D" w14:textId="53A6A93A" w:rsidR="00D928CF" w:rsidRPr="005F11E5" w:rsidRDefault="00F44532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>A</w:t>
      </w:r>
      <w:r w:rsidR="00D928CF" w:rsidRPr="005F11E5">
        <w:rPr>
          <w:rFonts w:ascii="Arial" w:hAnsi="Arial" w:cs="Arial"/>
          <w:b/>
          <w:sz w:val="20"/>
          <w:szCs w:val="20"/>
        </w:rPr>
        <w:t>anleiding van de mutatie</w:t>
      </w:r>
    </w:p>
    <w:p w14:paraId="1ACCE446" w14:textId="23FA6B0A" w:rsidR="00F44532" w:rsidRDefault="00F44532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58E92C1C" w14:textId="044E00F9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3F87F8EB" w14:textId="77777777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4771F1E5" w14:textId="2DCEF551" w:rsidR="00937777" w:rsidRDefault="00937777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>Beschrijving van de mutatie</w:t>
      </w:r>
    </w:p>
    <w:p w14:paraId="3C8066E6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56E1A1F1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2CE1377D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634206FB" w14:textId="7AF4E334" w:rsidR="00035D75" w:rsidRPr="005F11E5" w:rsidRDefault="00035D75" w:rsidP="00035D75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 xml:space="preserve">Beschrijving van de </w:t>
      </w:r>
      <w:r>
        <w:rPr>
          <w:rFonts w:ascii="Arial" w:hAnsi="Arial" w:cs="Arial"/>
          <w:b/>
          <w:sz w:val="20"/>
          <w:szCs w:val="20"/>
        </w:rPr>
        <w:t>doorwerking in projectactiviteiten, resultaten en impact</w:t>
      </w:r>
    </w:p>
    <w:p w14:paraId="30EBDB1F" w14:textId="77777777" w:rsidR="00035D75" w:rsidRP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41A4AB0A" w14:textId="7E6DF0C9" w:rsidR="00934CEB" w:rsidRDefault="00934CEB" w:rsidP="00B456CB">
      <w:pPr>
        <w:rPr>
          <w:rFonts w:ascii="Arial" w:hAnsi="Arial" w:cs="Arial"/>
          <w:sz w:val="20"/>
          <w:szCs w:val="20"/>
        </w:rPr>
      </w:pPr>
    </w:p>
    <w:p w14:paraId="5ABB4435" w14:textId="5D348263" w:rsidR="002E7BDF" w:rsidRDefault="002E7BDF" w:rsidP="00B456CB">
      <w:pPr>
        <w:rPr>
          <w:rFonts w:ascii="Arial" w:hAnsi="Arial" w:cs="Arial"/>
          <w:sz w:val="20"/>
          <w:szCs w:val="20"/>
        </w:rPr>
      </w:pPr>
    </w:p>
    <w:p w14:paraId="427B07B3" w14:textId="77777777" w:rsidR="002E7BDF" w:rsidRDefault="002E7BDF" w:rsidP="00B456CB">
      <w:pPr>
        <w:rPr>
          <w:rFonts w:ascii="Arial" w:hAnsi="Arial" w:cs="Arial"/>
          <w:sz w:val="20"/>
          <w:szCs w:val="20"/>
        </w:rPr>
      </w:pPr>
    </w:p>
    <w:p w14:paraId="74AF925D" w14:textId="3A66C6D9" w:rsidR="00F44532" w:rsidRDefault="00F44532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t>Begroting</w:t>
      </w:r>
    </w:p>
    <w:p w14:paraId="2BA05238" w14:textId="4076CFAC" w:rsidR="00035D75" w:rsidRPr="00035D75" w:rsidRDefault="00035D75" w:rsidP="00035D75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035D75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(Alleen invullen in geval van wijziging budget – zie toelichting)</w:t>
      </w:r>
    </w:p>
    <w:p w14:paraId="357416D9" w14:textId="77777777" w:rsidR="00035D75" w:rsidRPr="00035D75" w:rsidRDefault="00035D75" w:rsidP="00035D75">
      <w:pPr>
        <w:rPr>
          <w:rFonts w:ascii="Arial" w:hAnsi="Arial" w:cs="Arial"/>
          <w:sz w:val="20"/>
          <w:szCs w:val="20"/>
        </w:rPr>
      </w:pPr>
    </w:p>
    <w:p w14:paraId="0E6B4F73" w14:textId="77777777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Oud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E7234F" w14:paraId="6C87CC00" w14:textId="77777777" w:rsidTr="00E7234F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D3A181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>Projectinkomsten</w:t>
            </w:r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E7AA94" w14:textId="7EA734D3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Toegezegde / gevraagde bedragen (k€)</w:t>
            </w:r>
          </w:p>
        </w:tc>
      </w:tr>
      <w:tr w:rsidR="00E7234F" w14:paraId="3B8CAF79" w14:textId="77777777" w:rsidTr="00E7234F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0CD8" w14:textId="77777777" w:rsidR="00E7234F" w:rsidRDefault="00E7234F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BB833A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609D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D502D5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DA6AE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A04F6C" w14:textId="22D5BAB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</w:t>
            </w:r>
            <w:r w:rsidR="005061C3">
              <w:rPr>
                <w:b/>
                <w:szCs w:val="17"/>
              </w:rPr>
              <w:t>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445C10" w14:textId="568B1B39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Totaal</w:t>
            </w:r>
          </w:p>
        </w:tc>
      </w:tr>
      <w:tr w:rsidR="00E7234F" w:rsidRPr="00D928CF" w14:paraId="2C123E2F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90B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kind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6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83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8ADC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6D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23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C36F" w14:textId="4DDC28D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433C3D46" w14:textId="77777777" w:rsidTr="00E7234F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682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cash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97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2A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8AAC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9D29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D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FBF8" w14:textId="65D5B716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21A0138E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7AB9" w14:textId="78B91B60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Overige publieke en/of private financiering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24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982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75F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88BA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A59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09CF" w14:textId="4FCB69D3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3ADEFB0D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24D4" w14:textId="1E380282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(PPS-toeslag)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D0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175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665A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210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0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1B6" w14:textId="548994F5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1300070A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01C2" w14:textId="272F1B06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lastRenderedPageBreak/>
              <w:t>Gevraagde publieke financiering (WR-capaciteit)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3AC8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D32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BA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2AE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2D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B1C" w14:textId="35E6EE70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14:paraId="7773F14B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1AB379" w14:textId="77777777" w:rsidR="00E7234F" w:rsidRDefault="00E7234F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TOTAAL (excl. BTW)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3DC36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03C063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86C5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1C97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989A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A64A5" w14:textId="7EA81E91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35FCC4E8" w14:textId="2B84ADAB" w:rsidR="00D928CF" w:rsidRDefault="00D928CF" w:rsidP="00D928CF">
      <w:pPr>
        <w:rPr>
          <w:rFonts w:ascii="Arial" w:hAnsi="Arial" w:cs="Arial"/>
          <w:sz w:val="20"/>
          <w:szCs w:val="20"/>
          <w:lang w:val="en-GB"/>
        </w:rPr>
      </w:pPr>
    </w:p>
    <w:p w14:paraId="3D1AB918" w14:textId="4FBE265B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 w:rsidRPr="17B1002B">
        <w:rPr>
          <w:rFonts w:ascii="Arial" w:hAnsi="Arial" w:cs="Arial"/>
          <w:b/>
          <w:bCs/>
          <w:sz w:val="20"/>
          <w:szCs w:val="20"/>
        </w:rPr>
        <w:t>Nieuw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5061C3" w14:paraId="51D7EA7B" w14:textId="77777777" w:rsidTr="005061C3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3BAC2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>Projectinkomsten</w:t>
            </w:r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4742BC" w14:textId="3B0937DF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Toegezegde / gevraagde bedragen (k€)</w:t>
            </w:r>
          </w:p>
        </w:tc>
      </w:tr>
      <w:tr w:rsidR="005061C3" w14:paraId="2880C681" w14:textId="77777777" w:rsidTr="005061C3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55C3" w14:textId="77777777" w:rsidR="005061C3" w:rsidRDefault="005061C3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25F4F4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3309AF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075EA2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64173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A8C11" w14:textId="6DE39D8B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C98F07" w14:textId="21701822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Totaal</w:t>
            </w:r>
          </w:p>
        </w:tc>
      </w:tr>
      <w:tr w:rsidR="005061C3" w:rsidRPr="00D928CF" w14:paraId="090B773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0DDD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kind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D0A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13D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62F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969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754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F82D" w14:textId="0718A15F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6647D790" w14:textId="77777777" w:rsidTr="005061C3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556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cash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0CA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EC2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0A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20C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2D2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CDE" w14:textId="2DBE4086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4BA003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A420" w14:textId="22F9D89F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Overige publieke en/of private financiering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404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04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A1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92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8783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48D5" w14:textId="147D68A0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11F5C52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EF51" w14:textId="708EA7A5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(PPS-toeslag)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D330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AD55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67FF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4D6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89D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1AF" w14:textId="16EBB812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41779C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28CF" w14:textId="1B5A7813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(WR-capaciteit)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755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C39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6D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58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DDA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2356" w14:textId="4AC8A988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14:paraId="13A22AB2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795CD" w14:textId="77777777" w:rsidR="005061C3" w:rsidRDefault="005061C3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TOTAAL (excl. BTW)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FA9B6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28DEFC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FF739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14BA2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18F53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F440B" w14:textId="1D508E58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4C3A8E7B" w14:textId="115D9AC9" w:rsidR="17B1002B" w:rsidRDefault="17B1002B" w:rsidP="17B1002B">
      <w:pPr>
        <w:tabs>
          <w:tab w:val="left" w:pos="426"/>
        </w:tabs>
      </w:pPr>
    </w:p>
    <w:p w14:paraId="4F07D31B" w14:textId="7A3A9496" w:rsidR="00E7234F" w:rsidRDefault="00E7234F" w:rsidP="17B1002B">
      <w:pPr>
        <w:tabs>
          <w:tab w:val="left" w:pos="426"/>
        </w:tabs>
      </w:pPr>
    </w:p>
    <w:p w14:paraId="34634045" w14:textId="77777777" w:rsidR="00E7234F" w:rsidRPr="005061C3" w:rsidRDefault="00E7234F" w:rsidP="17B1002B">
      <w:pPr>
        <w:tabs>
          <w:tab w:val="left" w:pos="426"/>
        </w:tabs>
      </w:pPr>
    </w:p>
    <w:p w14:paraId="13323C3F" w14:textId="189805F9" w:rsidR="00D928CF" w:rsidRPr="00E677C5" w:rsidRDefault="00A9703C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t>Bijlagen</w:t>
      </w:r>
    </w:p>
    <w:sectPr w:rsidR="00D928CF" w:rsidRPr="00E677C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13200" w14:textId="77777777" w:rsidR="00511B7C" w:rsidRDefault="00511B7C" w:rsidP="008D0055">
      <w:pPr>
        <w:spacing w:line="240" w:lineRule="auto"/>
      </w:pPr>
      <w:r>
        <w:separator/>
      </w:r>
    </w:p>
  </w:endnote>
  <w:endnote w:type="continuationSeparator" w:id="0">
    <w:p w14:paraId="0035E2A6" w14:textId="77777777" w:rsidR="00511B7C" w:rsidRDefault="00511B7C" w:rsidP="008D0055">
      <w:pPr>
        <w:spacing w:line="240" w:lineRule="auto"/>
      </w:pPr>
      <w:r>
        <w:continuationSeparator/>
      </w:r>
    </w:p>
  </w:endnote>
  <w:endnote w:type="continuationNotice" w:id="1">
    <w:p w14:paraId="1B8F460C" w14:textId="77777777" w:rsidR="00511B7C" w:rsidRDefault="00511B7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55DD" w14:textId="77777777" w:rsidR="008A61C1" w:rsidRPr="0079624F" w:rsidRDefault="008A61C1" w:rsidP="00AF21D0">
    <w:pPr>
      <w:pStyle w:val="Voettekst"/>
      <w:rPr>
        <w:i/>
        <w:sz w:val="16"/>
        <w:szCs w:val="16"/>
      </w:rPr>
    </w:pPr>
  </w:p>
  <w:p w14:paraId="5A3ABD53" w14:textId="77777777" w:rsidR="008A61C1" w:rsidRPr="0079624F" w:rsidRDefault="008A61C1" w:rsidP="00AF21D0">
    <w:pPr>
      <w:pStyle w:val="Voettekst"/>
      <w:jc w:val="right"/>
      <w:rPr>
        <w:i/>
        <w:sz w:val="16"/>
        <w:szCs w:val="16"/>
      </w:rPr>
    </w:pPr>
    <w:r w:rsidRPr="0079624F">
      <w:rPr>
        <w:rFonts w:cs="Calibri"/>
        <w:sz w:val="16"/>
        <w:szCs w:val="16"/>
      </w:rPr>
      <w:t xml:space="preserve">Pag.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PAGE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  <w:r w:rsidRPr="0079624F">
      <w:rPr>
        <w:rFonts w:cs="Calibri"/>
        <w:sz w:val="16"/>
        <w:szCs w:val="16"/>
      </w:rPr>
      <w:t xml:space="preserve"> van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NUMPAGES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5AD5D" w14:textId="77777777" w:rsidR="00511B7C" w:rsidRDefault="00511B7C" w:rsidP="008D0055">
      <w:pPr>
        <w:spacing w:line="240" w:lineRule="auto"/>
      </w:pPr>
      <w:r>
        <w:separator/>
      </w:r>
    </w:p>
  </w:footnote>
  <w:footnote w:type="continuationSeparator" w:id="0">
    <w:p w14:paraId="7799B227" w14:textId="77777777" w:rsidR="00511B7C" w:rsidRDefault="00511B7C" w:rsidP="008D0055">
      <w:pPr>
        <w:spacing w:line="240" w:lineRule="auto"/>
      </w:pPr>
      <w:r>
        <w:continuationSeparator/>
      </w:r>
    </w:p>
  </w:footnote>
  <w:footnote w:type="continuationNotice" w:id="1">
    <w:p w14:paraId="6A25F353" w14:textId="77777777" w:rsidR="00511B7C" w:rsidRDefault="00511B7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1748B" w14:textId="77777777" w:rsidR="008A61C1" w:rsidRDefault="008A61C1">
    <w:pPr>
      <w:pStyle w:val="Koptekst"/>
    </w:pPr>
    <w:r>
      <w:rPr>
        <w:noProof/>
      </w:rPr>
      <w:drawing>
        <wp:inline distT="0" distB="0" distL="0" distR="0" wp14:anchorId="62426EE6" wp14:editId="4EACACF6">
          <wp:extent cx="2597425" cy="890546"/>
          <wp:effectExtent l="0" t="0" r="0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425" cy="890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62426EE8" wp14:editId="01E44DCA">
          <wp:extent cx="2038350" cy="1170940"/>
          <wp:effectExtent l="0" t="0" r="0" b="0"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1170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40D1CF" w14:textId="618C83D1" w:rsidR="008A61C1" w:rsidRDefault="008A61C1">
    <w:pPr>
      <w:pStyle w:val="Koptekst"/>
    </w:pPr>
    <w:r>
      <w:t>Versie</w:t>
    </w:r>
    <w:r w:rsidR="00A24407">
      <w:t xml:space="preserve"> jul</w:t>
    </w:r>
    <w:r w:rsidR="00254BA0">
      <w:t>i</w:t>
    </w:r>
    <w:r>
      <w:t xml:space="preserve"> 202</w:t>
    </w:r>
    <w:r w:rsidR="00443E44">
      <w:t>2</w:t>
    </w:r>
  </w:p>
  <w:p w14:paraId="56BDDFD1" w14:textId="77777777" w:rsidR="008A61C1" w:rsidRDefault="008A61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1B0A"/>
    <w:multiLevelType w:val="hybridMultilevel"/>
    <w:tmpl w:val="EB2209A6"/>
    <w:lvl w:ilvl="0" w:tplc="63089F6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03384"/>
    <w:multiLevelType w:val="multilevel"/>
    <w:tmpl w:val="156AFA0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950D6F"/>
    <w:multiLevelType w:val="multilevel"/>
    <w:tmpl w:val="DA7C413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B6739F"/>
    <w:multiLevelType w:val="multilevel"/>
    <w:tmpl w:val="BEA208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BA7DED"/>
    <w:multiLevelType w:val="hybridMultilevel"/>
    <w:tmpl w:val="8D5A4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D22E7"/>
    <w:multiLevelType w:val="multilevel"/>
    <w:tmpl w:val="BA222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58435C63"/>
    <w:multiLevelType w:val="multilevel"/>
    <w:tmpl w:val="FEBC2086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9560A30"/>
    <w:multiLevelType w:val="multilevel"/>
    <w:tmpl w:val="DC404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3D19BA"/>
    <w:multiLevelType w:val="multilevel"/>
    <w:tmpl w:val="3380463C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E7719B7"/>
    <w:multiLevelType w:val="hybridMultilevel"/>
    <w:tmpl w:val="54A00D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20D46"/>
    <w:multiLevelType w:val="multilevel"/>
    <w:tmpl w:val="9F5C1898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9080308">
    <w:abstractNumId w:val="2"/>
  </w:num>
  <w:num w:numId="2" w16cid:durableId="124086895">
    <w:abstractNumId w:val="7"/>
  </w:num>
  <w:num w:numId="3" w16cid:durableId="769546463">
    <w:abstractNumId w:val="8"/>
  </w:num>
  <w:num w:numId="4" w16cid:durableId="438447420">
    <w:abstractNumId w:val="9"/>
  </w:num>
  <w:num w:numId="5" w16cid:durableId="1985967740">
    <w:abstractNumId w:val="1"/>
  </w:num>
  <w:num w:numId="6" w16cid:durableId="1003555119">
    <w:abstractNumId w:val="5"/>
  </w:num>
  <w:num w:numId="7" w16cid:durableId="1905797570">
    <w:abstractNumId w:val="3"/>
  </w:num>
  <w:num w:numId="8" w16cid:durableId="819615395">
    <w:abstractNumId w:val="0"/>
  </w:num>
  <w:num w:numId="9" w16cid:durableId="2081974653">
    <w:abstractNumId w:val="10"/>
  </w:num>
  <w:num w:numId="10" w16cid:durableId="525219342">
    <w:abstractNumId w:val="4"/>
  </w:num>
  <w:num w:numId="11" w16cid:durableId="198234303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55"/>
    <w:rsid w:val="000101A9"/>
    <w:rsid w:val="00010979"/>
    <w:rsid w:val="0002084C"/>
    <w:rsid w:val="0002349E"/>
    <w:rsid w:val="0002734D"/>
    <w:rsid w:val="00030C1F"/>
    <w:rsid w:val="00032108"/>
    <w:rsid w:val="00032303"/>
    <w:rsid w:val="00033B9E"/>
    <w:rsid w:val="00035D75"/>
    <w:rsid w:val="0004260C"/>
    <w:rsid w:val="00047C32"/>
    <w:rsid w:val="0005228E"/>
    <w:rsid w:val="00053AD9"/>
    <w:rsid w:val="00053F46"/>
    <w:rsid w:val="000610AE"/>
    <w:rsid w:val="0006112B"/>
    <w:rsid w:val="00071C43"/>
    <w:rsid w:val="00071D78"/>
    <w:rsid w:val="000723A0"/>
    <w:rsid w:val="00072CEB"/>
    <w:rsid w:val="00082D28"/>
    <w:rsid w:val="000840AD"/>
    <w:rsid w:val="00087B00"/>
    <w:rsid w:val="000A0912"/>
    <w:rsid w:val="000A2838"/>
    <w:rsid w:val="000C0DA7"/>
    <w:rsid w:val="000C1913"/>
    <w:rsid w:val="000C32B7"/>
    <w:rsid w:val="000C506F"/>
    <w:rsid w:val="000D7270"/>
    <w:rsid w:val="000D7D6E"/>
    <w:rsid w:val="000E1A09"/>
    <w:rsid w:val="000E373F"/>
    <w:rsid w:val="000F3543"/>
    <w:rsid w:val="001040DC"/>
    <w:rsid w:val="00105B8A"/>
    <w:rsid w:val="00106BF9"/>
    <w:rsid w:val="00114F34"/>
    <w:rsid w:val="001208D2"/>
    <w:rsid w:val="00125FFE"/>
    <w:rsid w:val="001265F3"/>
    <w:rsid w:val="00127082"/>
    <w:rsid w:val="00130F7A"/>
    <w:rsid w:val="00133932"/>
    <w:rsid w:val="00140002"/>
    <w:rsid w:val="0014532F"/>
    <w:rsid w:val="00145DD6"/>
    <w:rsid w:val="00145E27"/>
    <w:rsid w:val="00160746"/>
    <w:rsid w:val="0017272D"/>
    <w:rsid w:val="001737F1"/>
    <w:rsid w:val="001808E9"/>
    <w:rsid w:val="00181B8D"/>
    <w:rsid w:val="001900CA"/>
    <w:rsid w:val="0019129F"/>
    <w:rsid w:val="00192537"/>
    <w:rsid w:val="001A0E50"/>
    <w:rsid w:val="001B6594"/>
    <w:rsid w:val="001C10D5"/>
    <w:rsid w:val="001C17A2"/>
    <w:rsid w:val="001C60DE"/>
    <w:rsid w:val="001D56B7"/>
    <w:rsid w:val="001E1820"/>
    <w:rsid w:val="00202302"/>
    <w:rsid w:val="0021517D"/>
    <w:rsid w:val="00215B74"/>
    <w:rsid w:val="00215FAD"/>
    <w:rsid w:val="00220DAB"/>
    <w:rsid w:val="002274A3"/>
    <w:rsid w:val="00235A1F"/>
    <w:rsid w:val="00242600"/>
    <w:rsid w:val="002500D4"/>
    <w:rsid w:val="00252085"/>
    <w:rsid w:val="00254BA0"/>
    <w:rsid w:val="00254F44"/>
    <w:rsid w:val="00256E39"/>
    <w:rsid w:val="002812DA"/>
    <w:rsid w:val="00291BA1"/>
    <w:rsid w:val="002A091E"/>
    <w:rsid w:val="002A27C7"/>
    <w:rsid w:val="002A3407"/>
    <w:rsid w:val="002B3056"/>
    <w:rsid w:val="002B4690"/>
    <w:rsid w:val="002C10FA"/>
    <w:rsid w:val="002D3FC3"/>
    <w:rsid w:val="002E041B"/>
    <w:rsid w:val="002E23A8"/>
    <w:rsid w:val="002E3140"/>
    <w:rsid w:val="002E7BDF"/>
    <w:rsid w:val="002F0092"/>
    <w:rsid w:val="002F05CD"/>
    <w:rsid w:val="002F1493"/>
    <w:rsid w:val="002F5788"/>
    <w:rsid w:val="00316D05"/>
    <w:rsid w:val="003222EA"/>
    <w:rsid w:val="003224C7"/>
    <w:rsid w:val="003357D0"/>
    <w:rsid w:val="003423E8"/>
    <w:rsid w:val="00361599"/>
    <w:rsid w:val="00370C5A"/>
    <w:rsid w:val="003938CC"/>
    <w:rsid w:val="00395E18"/>
    <w:rsid w:val="003A0DE6"/>
    <w:rsid w:val="003A76FB"/>
    <w:rsid w:val="003B2231"/>
    <w:rsid w:val="003B27CF"/>
    <w:rsid w:val="003C3265"/>
    <w:rsid w:val="003E474B"/>
    <w:rsid w:val="00400BA3"/>
    <w:rsid w:val="0040121A"/>
    <w:rsid w:val="00404CB8"/>
    <w:rsid w:val="0040602D"/>
    <w:rsid w:val="0041479E"/>
    <w:rsid w:val="00415361"/>
    <w:rsid w:val="00427D65"/>
    <w:rsid w:val="0043034B"/>
    <w:rsid w:val="0043176F"/>
    <w:rsid w:val="00437EB5"/>
    <w:rsid w:val="00441838"/>
    <w:rsid w:val="00442BEF"/>
    <w:rsid w:val="00443E44"/>
    <w:rsid w:val="004447A2"/>
    <w:rsid w:val="00445BF2"/>
    <w:rsid w:val="00456CF3"/>
    <w:rsid w:val="00456D38"/>
    <w:rsid w:val="004630C3"/>
    <w:rsid w:val="0047392D"/>
    <w:rsid w:val="00475A80"/>
    <w:rsid w:val="004926AB"/>
    <w:rsid w:val="00497E87"/>
    <w:rsid w:val="004E0281"/>
    <w:rsid w:val="004E1026"/>
    <w:rsid w:val="004E3194"/>
    <w:rsid w:val="004E3BDB"/>
    <w:rsid w:val="004F31E4"/>
    <w:rsid w:val="00501013"/>
    <w:rsid w:val="005061C3"/>
    <w:rsid w:val="00511B7C"/>
    <w:rsid w:val="0052171C"/>
    <w:rsid w:val="005236F0"/>
    <w:rsid w:val="0052422B"/>
    <w:rsid w:val="0053315B"/>
    <w:rsid w:val="00533629"/>
    <w:rsid w:val="00536F51"/>
    <w:rsid w:val="00550543"/>
    <w:rsid w:val="00563CA3"/>
    <w:rsid w:val="005652DC"/>
    <w:rsid w:val="005740CB"/>
    <w:rsid w:val="0058082B"/>
    <w:rsid w:val="00590D1A"/>
    <w:rsid w:val="00592940"/>
    <w:rsid w:val="005929C7"/>
    <w:rsid w:val="005A0A75"/>
    <w:rsid w:val="005A16CB"/>
    <w:rsid w:val="005A4622"/>
    <w:rsid w:val="005B0973"/>
    <w:rsid w:val="005B1F54"/>
    <w:rsid w:val="005B507E"/>
    <w:rsid w:val="005C47C6"/>
    <w:rsid w:val="005C5530"/>
    <w:rsid w:val="005C6828"/>
    <w:rsid w:val="005D3795"/>
    <w:rsid w:val="005E1D91"/>
    <w:rsid w:val="005E2240"/>
    <w:rsid w:val="005F11E5"/>
    <w:rsid w:val="005F67C5"/>
    <w:rsid w:val="005F6CA1"/>
    <w:rsid w:val="00603855"/>
    <w:rsid w:val="00617E50"/>
    <w:rsid w:val="0063065A"/>
    <w:rsid w:val="00631CD9"/>
    <w:rsid w:val="00631D1F"/>
    <w:rsid w:val="006325B6"/>
    <w:rsid w:val="0063368D"/>
    <w:rsid w:val="00645806"/>
    <w:rsid w:val="00654214"/>
    <w:rsid w:val="00666330"/>
    <w:rsid w:val="00667715"/>
    <w:rsid w:val="0067446E"/>
    <w:rsid w:val="006752CF"/>
    <w:rsid w:val="00677EDB"/>
    <w:rsid w:val="00691282"/>
    <w:rsid w:val="006976A6"/>
    <w:rsid w:val="006A089E"/>
    <w:rsid w:val="006A4D82"/>
    <w:rsid w:val="006A501E"/>
    <w:rsid w:val="006B1F6F"/>
    <w:rsid w:val="006D6F60"/>
    <w:rsid w:val="006D799A"/>
    <w:rsid w:val="006E48B6"/>
    <w:rsid w:val="006E4E34"/>
    <w:rsid w:val="006F07B8"/>
    <w:rsid w:val="0070427A"/>
    <w:rsid w:val="00705B8A"/>
    <w:rsid w:val="0071147B"/>
    <w:rsid w:val="0072771C"/>
    <w:rsid w:val="00750B96"/>
    <w:rsid w:val="00754048"/>
    <w:rsid w:val="007553F0"/>
    <w:rsid w:val="007557F1"/>
    <w:rsid w:val="0075720E"/>
    <w:rsid w:val="0076436D"/>
    <w:rsid w:val="00770666"/>
    <w:rsid w:val="007861D4"/>
    <w:rsid w:val="0079025D"/>
    <w:rsid w:val="00793CA5"/>
    <w:rsid w:val="007B148E"/>
    <w:rsid w:val="007D3E85"/>
    <w:rsid w:val="007D417D"/>
    <w:rsid w:val="007D5AE4"/>
    <w:rsid w:val="007D6160"/>
    <w:rsid w:val="007E27BD"/>
    <w:rsid w:val="007F67B3"/>
    <w:rsid w:val="007F69A1"/>
    <w:rsid w:val="008006E6"/>
    <w:rsid w:val="00801371"/>
    <w:rsid w:val="00802514"/>
    <w:rsid w:val="00803E13"/>
    <w:rsid w:val="00812890"/>
    <w:rsid w:val="008145DA"/>
    <w:rsid w:val="00814C62"/>
    <w:rsid w:val="008231F7"/>
    <w:rsid w:val="00832C41"/>
    <w:rsid w:val="00835A0A"/>
    <w:rsid w:val="0085674D"/>
    <w:rsid w:val="00857FC0"/>
    <w:rsid w:val="00864D9D"/>
    <w:rsid w:val="00887C52"/>
    <w:rsid w:val="008A108E"/>
    <w:rsid w:val="008A61C1"/>
    <w:rsid w:val="008C3DEC"/>
    <w:rsid w:val="008D0055"/>
    <w:rsid w:val="008D7B22"/>
    <w:rsid w:val="008E1FE8"/>
    <w:rsid w:val="008E6494"/>
    <w:rsid w:val="008F0B9B"/>
    <w:rsid w:val="00903BC0"/>
    <w:rsid w:val="00905B1F"/>
    <w:rsid w:val="00910CEF"/>
    <w:rsid w:val="00910D36"/>
    <w:rsid w:val="0091171A"/>
    <w:rsid w:val="00913D58"/>
    <w:rsid w:val="00927FFC"/>
    <w:rsid w:val="009310B4"/>
    <w:rsid w:val="00933EA6"/>
    <w:rsid w:val="00934CEB"/>
    <w:rsid w:val="00937777"/>
    <w:rsid w:val="00945D27"/>
    <w:rsid w:val="009559C9"/>
    <w:rsid w:val="00964A1F"/>
    <w:rsid w:val="009676DC"/>
    <w:rsid w:val="009764E2"/>
    <w:rsid w:val="009901E3"/>
    <w:rsid w:val="00990C49"/>
    <w:rsid w:val="009A5CEA"/>
    <w:rsid w:val="009A67FC"/>
    <w:rsid w:val="009B32AB"/>
    <w:rsid w:val="009B7298"/>
    <w:rsid w:val="009C2AEA"/>
    <w:rsid w:val="009C4794"/>
    <w:rsid w:val="009F0F40"/>
    <w:rsid w:val="009F78B0"/>
    <w:rsid w:val="00A10A86"/>
    <w:rsid w:val="00A111E0"/>
    <w:rsid w:val="00A1354B"/>
    <w:rsid w:val="00A24407"/>
    <w:rsid w:val="00A268F1"/>
    <w:rsid w:val="00A35733"/>
    <w:rsid w:val="00A41F14"/>
    <w:rsid w:val="00A476AE"/>
    <w:rsid w:val="00A4775A"/>
    <w:rsid w:val="00A572AF"/>
    <w:rsid w:val="00A60B3F"/>
    <w:rsid w:val="00A61F94"/>
    <w:rsid w:val="00A64626"/>
    <w:rsid w:val="00A663BF"/>
    <w:rsid w:val="00A72325"/>
    <w:rsid w:val="00A72633"/>
    <w:rsid w:val="00A72E94"/>
    <w:rsid w:val="00A77F23"/>
    <w:rsid w:val="00A83A0B"/>
    <w:rsid w:val="00A840EA"/>
    <w:rsid w:val="00A9703C"/>
    <w:rsid w:val="00AA244B"/>
    <w:rsid w:val="00AB5714"/>
    <w:rsid w:val="00AB6BE1"/>
    <w:rsid w:val="00AB7377"/>
    <w:rsid w:val="00AB7AFD"/>
    <w:rsid w:val="00AC6ECC"/>
    <w:rsid w:val="00AD430F"/>
    <w:rsid w:val="00AD795D"/>
    <w:rsid w:val="00AD7A6E"/>
    <w:rsid w:val="00AE4B8F"/>
    <w:rsid w:val="00AF1BBD"/>
    <w:rsid w:val="00AF21D0"/>
    <w:rsid w:val="00AF6A4C"/>
    <w:rsid w:val="00B022CF"/>
    <w:rsid w:val="00B12493"/>
    <w:rsid w:val="00B127B7"/>
    <w:rsid w:val="00B1343B"/>
    <w:rsid w:val="00B36AB7"/>
    <w:rsid w:val="00B456CB"/>
    <w:rsid w:val="00B45738"/>
    <w:rsid w:val="00B61823"/>
    <w:rsid w:val="00B6353B"/>
    <w:rsid w:val="00B72A0E"/>
    <w:rsid w:val="00B75D95"/>
    <w:rsid w:val="00B9005F"/>
    <w:rsid w:val="00BA5926"/>
    <w:rsid w:val="00BB28DB"/>
    <w:rsid w:val="00BC0561"/>
    <w:rsid w:val="00BC3080"/>
    <w:rsid w:val="00BD4088"/>
    <w:rsid w:val="00BE63B8"/>
    <w:rsid w:val="00BE76B8"/>
    <w:rsid w:val="00BF3B3C"/>
    <w:rsid w:val="00BF6BEC"/>
    <w:rsid w:val="00BF7944"/>
    <w:rsid w:val="00C06304"/>
    <w:rsid w:val="00C122CC"/>
    <w:rsid w:val="00C16319"/>
    <w:rsid w:val="00C17087"/>
    <w:rsid w:val="00C260A9"/>
    <w:rsid w:val="00C26B25"/>
    <w:rsid w:val="00C36CCB"/>
    <w:rsid w:val="00C37256"/>
    <w:rsid w:val="00C40CC5"/>
    <w:rsid w:val="00C7018A"/>
    <w:rsid w:val="00C76943"/>
    <w:rsid w:val="00C83B89"/>
    <w:rsid w:val="00C928A5"/>
    <w:rsid w:val="00CA6606"/>
    <w:rsid w:val="00CB4E59"/>
    <w:rsid w:val="00CC31AC"/>
    <w:rsid w:val="00CC66C9"/>
    <w:rsid w:val="00CC685B"/>
    <w:rsid w:val="00CE08E8"/>
    <w:rsid w:val="00CE2D1D"/>
    <w:rsid w:val="00CF577E"/>
    <w:rsid w:val="00D01EDB"/>
    <w:rsid w:val="00D11A17"/>
    <w:rsid w:val="00D14CE8"/>
    <w:rsid w:val="00D2517D"/>
    <w:rsid w:val="00D25E71"/>
    <w:rsid w:val="00D32866"/>
    <w:rsid w:val="00D349A1"/>
    <w:rsid w:val="00D4485D"/>
    <w:rsid w:val="00D47E75"/>
    <w:rsid w:val="00D47ECC"/>
    <w:rsid w:val="00D50FF9"/>
    <w:rsid w:val="00D577EF"/>
    <w:rsid w:val="00D7207E"/>
    <w:rsid w:val="00D735AF"/>
    <w:rsid w:val="00D927E9"/>
    <w:rsid w:val="00D928CF"/>
    <w:rsid w:val="00D930B1"/>
    <w:rsid w:val="00D9506B"/>
    <w:rsid w:val="00DB062F"/>
    <w:rsid w:val="00DC13C7"/>
    <w:rsid w:val="00DD103E"/>
    <w:rsid w:val="00DD1789"/>
    <w:rsid w:val="00DE451A"/>
    <w:rsid w:val="00DF01B0"/>
    <w:rsid w:val="00E04C6E"/>
    <w:rsid w:val="00E06541"/>
    <w:rsid w:val="00E311FC"/>
    <w:rsid w:val="00E37FDB"/>
    <w:rsid w:val="00E411AB"/>
    <w:rsid w:val="00E5038F"/>
    <w:rsid w:val="00E52BEA"/>
    <w:rsid w:val="00E52DFD"/>
    <w:rsid w:val="00E550AB"/>
    <w:rsid w:val="00E677C5"/>
    <w:rsid w:val="00E7234F"/>
    <w:rsid w:val="00E72B8F"/>
    <w:rsid w:val="00E72F46"/>
    <w:rsid w:val="00E74259"/>
    <w:rsid w:val="00E74F39"/>
    <w:rsid w:val="00E86AE0"/>
    <w:rsid w:val="00E86DA6"/>
    <w:rsid w:val="00E86E59"/>
    <w:rsid w:val="00E95449"/>
    <w:rsid w:val="00EA490F"/>
    <w:rsid w:val="00EA5483"/>
    <w:rsid w:val="00EB03BC"/>
    <w:rsid w:val="00ED54F3"/>
    <w:rsid w:val="00EE7291"/>
    <w:rsid w:val="00EF24FC"/>
    <w:rsid w:val="00F00899"/>
    <w:rsid w:val="00F10FA2"/>
    <w:rsid w:val="00F20799"/>
    <w:rsid w:val="00F24FEB"/>
    <w:rsid w:val="00F30EEF"/>
    <w:rsid w:val="00F31AB4"/>
    <w:rsid w:val="00F346FC"/>
    <w:rsid w:val="00F44532"/>
    <w:rsid w:val="00F44C91"/>
    <w:rsid w:val="00F452EC"/>
    <w:rsid w:val="00F613E5"/>
    <w:rsid w:val="00F73965"/>
    <w:rsid w:val="00F84E7B"/>
    <w:rsid w:val="00F85C73"/>
    <w:rsid w:val="00F86FCE"/>
    <w:rsid w:val="00F92F61"/>
    <w:rsid w:val="00F9390C"/>
    <w:rsid w:val="00FC105C"/>
    <w:rsid w:val="00FC7F8F"/>
    <w:rsid w:val="00FD0E14"/>
    <w:rsid w:val="00FD38C5"/>
    <w:rsid w:val="00FE0AC4"/>
    <w:rsid w:val="00FE6B8F"/>
    <w:rsid w:val="00FF70BA"/>
    <w:rsid w:val="0F8ECE09"/>
    <w:rsid w:val="17B1002B"/>
    <w:rsid w:val="25131BCF"/>
    <w:rsid w:val="2B4E968B"/>
    <w:rsid w:val="2EBF2FB7"/>
    <w:rsid w:val="2F2F0705"/>
    <w:rsid w:val="3ABC4761"/>
    <w:rsid w:val="3CE97E11"/>
    <w:rsid w:val="45C0A936"/>
    <w:rsid w:val="45C88FCD"/>
    <w:rsid w:val="4B12BD1E"/>
    <w:rsid w:val="5148B9E5"/>
    <w:rsid w:val="518CDA34"/>
    <w:rsid w:val="537C4872"/>
    <w:rsid w:val="5C4E0C68"/>
    <w:rsid w:val="5D503D56"/>
    <w:rsid w:val="5EEC0DB7"/>
    <w:rsid w:val="601709B0"/>
    <w:rsid w:val="64239CC8"/>
    <w:rsid w:val="6FFDA396"/>
    <w:rsid w:val="78F51391"/>
    <w:rsid w:val="7AAEAA56"/>
    <w:rsid w:val="7B839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1D3715"/>
  <w15:docId w15:val="{780143F7-0107-4789-8D79-DA9E0885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7F23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0055"/>
  </w:style>
  <w:style w:type="paragraph" w:styleId="Voettekst">
    <w:name w:val="footer"/>
    <w:basedOn w:val="Standaard"/>
    <w:link w:val="Voet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0055"/>
  </w:style>
  <w:style w:type="paragraph" w:styleId="Ballontekst">
    <w:name w:val="Balloon Text"/>
    <w:basedOn w:val="Standaard"/>
    <w:link w:val="BallontekstChar"/>
    <w:uiPriority w:val="99"/>
    <w:semiHidden/>
    <w:unhideWhenUsed/>
    <w:rsid w:val="008D00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055"/>
    <w:rPr>
      <w:rFonts w:ascii="Tahoma" w:hAnsi="Tahoma" w:cs="Tahoma"/>
      <w:sz w:val="16"/>
      <w:szCs w:val="16"/>
    </w:rPr>
  </w:style>
  <w:style w:type="paragraph" w:styleId="Lijstalinea">
    <w:name w:val="List Paragraph"/>
    <w:aliases w:val="Lijst meerdere niveaus"/>
    <w:basedOn w:val="Standaard"/>
    <w:link w:val="LijstalineaChar"/>
    <w:uiPriority w:val="34"/>
    <w:qFormat/>
    <w:rsid w:val="008D0055"/>
    <w:pPr>
      <w:ind w:left="720"/>
      <w:contextualSpacing/>
    </w:pPr>
  </w:style>
  <w:style w:type="table" w:styleId="Tabelraster">
    <w:name w:val="Table Grid"/>
    <w:basedOn w:val="Standaardtabel"/>
    <w:uiPriority w:val="59"/>
    <w:rsid w:val="008D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18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81B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81B8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B8D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F578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788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02349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Voetnoottekst">
    <w:name w:val="footnote text"/>
    <w:basedOn w:val="Standaard"/>
    <w:link w:val="VoetnoottekstChar"/>
    <w:semiHidden/>
    <w:rsid w:val="00E95449"/>
    <w:pPr>
      <w:spacing w:line="302" w:lineRule="auto"/>
    </w:pPr>
    <w:rPr>
      <w:rFonts w:eastAsia="Times New Roman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95449"/>
    <w:rPr>
      <w:rFonts w:eastAsia="Times New Roman" w:cs="Times New Roman"/>
      <w:szCs w:val="20"/>
      <w:lang w:eastAsia="nl-NL"/>
    </w:r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locked/>
    <w:rsid w:val="00D928CF"/>
  </w:style>
  <w:style w:type="paragraph" w:styleId="Revisie">
    <w:name w:val="Revision"/>
    <w:hidden/>
    <w:uiPriority w:val="99"/>
    <w:semiHidden/>
    <w:rsid w:val="004012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980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1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7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156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4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8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4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1851">
                  <w:marLeft w:val="12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612">
                      <w:marLeft w:val="0"/>
                      <w:marRight w:val="0"/>
                      <w:marTop w:val="2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180b1-f463-4935-aa6b-bc6f710fad44">
      <Terms xmlns="http://schemas.microsoft.com/office/infopath/2007/PartnerControls"/>
    </lcf76f155ced4ddcb4097134ff3c332f>
    <TaxCatchAll xmlns="613a0b3b-9fae-4b3b-98e2-6594dae801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459A72DF445E41BFA4EC8A57E20056" ma:contentTypeVersion="14" ma:contentTypeDescription="Een nieuw document maken." ma:contentTypeScope="" ma:versionID="2cc4845ff76ded3a87f1a90ba1f6af5a">
  <xsd:schema xmlns:xsd="http://www.w3.org/2001/XMLSchema" xmlns:xs="http://www.w3.org/2001/XMLSchema" xmlns:p="http://schemas.microsoft.com/office/2006/metadata/properties" xmlns:ns2="019180b1-f463-4935-aa6b-bc6f710fad44" xmlns:ns3="613a0b3b-9fae-4b3b-98e2-6594dae8013c" targetNamespace="http://schemas.microsoft.com/office/2006/metadata/properties" ma:root="true" ma:fieldsID="da23f860131a78bac41a714512269cef" ns2:_="" ns3:_="">
    <xsd:import namespace="019180b1-f463-4935-aa6b-bc6f710fad44"/>
    <xsd:import namespace="613a0b3b-9fae-4b3b-98e2-6594dae80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180b1-f463-4935-aa6b-bc6f710fa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0b3b-9fae-4b3b-98e2-6594dae801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dc7e13-2185-4dad-83fd-2777a2627d66}" ma:internalName="TaxCatchAll" ma:showField="CatchAllData" ma:web="613a0b3b-9fae-4b3b-98e2-6594dae80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2AE196-410E-4565-A452-C2618F710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4D1C23-F398-45DD-AF5B-5F48B9E5B355}">
  <ds:schemaRefs>
    <ds:schemaRef ds:uri="http://schemas.microsoft.com/office/2006/metadata/properties"/>
    <ds:schemaRef ds:uri="http://schemas.microsoft.com/office/infopath/2007/PartnerControls"/>
    <ds:schemaRef ds:uri="019180b1-f463-4935-aa6b-bc6f710fad44"/>
    <ds:schemaRef ds:uri="613a0b3b-9fae-4b3b-98e2-6594dae8013c"/>
  </ds:schemaRefs>
</ds:datastoreItem>
</file>

<file path=customXml/itemProps3.xml><?xml version="1.0" encoding="utf-8"?>
<ds:datastoreItem xmlns:ds="http://schemas.openxmlformats.org/officeDocument/2006/customXml" ds:itemID="{83A2B733-27CE-49CC-8CB4-EF5986BCA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180b1-f463-4935-aa6b-bc6f710fad44"/>
    <ds:schemaRef ds:uri="613a0b3b-9fae-4b3b-98e2-6594dae80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40C2CA-F58B-4B7F-812C-FEDB9D053F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Zondervan, Charon</dc:creator>
  <cp:keywords/>
  <cp:lastModifiedBy>Annemarie Breukers</cp:lastModifiedBy>
  <cp:revision>5</cp:revision>
  <cp:lastPrinted>2018-08-31T00:00:00Z</cp:lastPrinted>
  <dcterms:created xsi:type="dcterms:W3CDTF">2023-11-08T16:22:00Z</dcterms:created>
  <dcterms:modified xsi:type="dcterms:W3CDTF">2023-11-10T09:01:00Z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0x01010006459A72DF445E41BFA4EC8A57E20056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